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  <w:r w:rsidR="00ED2BBC">
        <w:rPr>
          <w:b/>
          <w:sz w:val="28"/>
          <w:szCs w:val="28"/>
        </w:rPr>
        <w:t xml:space="preserve"> PGE S.A.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4A2DCB" w:rsidRDefault="004A2DCB" w:rsidP="004A2DCB">
      <w:pPr>
        <w:pStyle w:val="Standard"/>
        <w:ind w:left="-142"/>
        <w:rPr>
          <w:rFonts w:ascii="Arial" w:hAnsi="Arial" w:cs="Arial"/>
          <w:sz w:val="20"/>
          <w:szCs w:val="20"/>
        </w:rPr>
      </w:pPr>
      <w:r>
        <w:t xml:space="preserve">Składając ofertę w postępowaniu przetargowym nr. 2/ABAR/PB/2018 </w:t>
      </w:r>
      <w:r w:rsidRPr="004A2DCB">
        <w:t>- „Dostawa płyt grzewczych do defektów o rozmiarach: 1000x300x48 400V, 3900W oraz   1000x500x48 400V, 4,5 KW”</w:t>
      </w:r>
      <w:r>
        <w:rPr>
          <w:rFonts w:ascii="Arial" w:hAnsi="Arial" w:cs="Arial"/>
          <w:sz w:val="20"/>
          <w:szCs w:val="20"/>
        </w:rPr>
        <w:t xml:space="preserve"> </w:t>
      </w:r>
    </w:p>
    <w:p w:rsidR="00AB1EFD" w:rsidRPr="00AB1EFD" w:rsidRDefault="00AB1EFD" w:rsidP="001A6F80">
      <w:pPr>
        <w:pStyle w:val="Standard"/>
        <w:spacing w:line="360" w:lineRule="auto"/>
        <w:rPr>
          <w:b/>
        </w:rPr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AB1EFD" w:rsidRDefault="00AB1EFD" w:rsidP="000377C2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>
        <w:rPr>
          <w:b/>
          <w:bCs/>
          <w:i/>
          <w:iCs/>
        </w:rPr>
        <w:t>regulamin przeprowadzania aukcji elektronicznej</w:t>
      </w:r>
      <w:r w:rsidR="00FA1391">
        <w:rPr>
          <w:b/>
          <w:bCs/>
          <w:i/>
          <w:iCs/>
        </w:rPr>
        <w:t xml:space="preserve">, </w:t>
      </w:r>
      <w:bookmarkStart w:id="0" w:name="_GoBack"/>
      <w:bookmarkEnd w:id="0"/>
      <w:r w:rsidR="000A1E38">
        <w:t xml:space="preserve"> </w:t>
      </w:r>
      <w:r w:rsidR="00FA1391">
        <w:t xml:space="preserve">który znajduje się na stronie internetowej Bestgum Polska Sp. z o.o. pod adresem </w:t>
      </w:r>
      <w:r w:rsidR="00FA1391" w:rsidRPr="002A2B95">
        <w:rPr>
          <w:u w:val="single"/>
        </w:rPr>
        <w:t>http://bestgum.pl/przetarg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320" w:rsidRDefault="008B3320" w:rsidP="00456DC0">
      <w:r>
        <w:separator/>
      </w:r>
    </w:p>
  </w:endnote>
  <w:endnote w:type="continuationSeparator" w:id="0">
    <w:p w:rsidR="008B3320" w:rsidRDefault="008B332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320" w:rsidRDefault="008B3320" w:rsidP="00456DC0">
      <w:r>
        <w:separator/>
      </w:r>
    </w:p>
  </w:footnote>
  <w:footnote w:type="continuationSeparator" w:id="0">
    <w:p w:rsidR="008B3320" w:rsidRDefault="008B332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FD" w:rsidRDefault="00EA135A" w:rsidP="004A2DCB">
    <w:pPr>
      <w:ind w:right="-142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Postępowanie nr  </w:t>
    </w:r>
    <w:r w:rsidR="004A2DCB">
      <w:rPr>
        <w:rFonts w:ascii="Arial" w:hAnsi="Arial" w:cs="Arial"/>
        <w:bCs/>
        <w:i/>
        <w:sz w:val="16"/>
        <w:szCs w:val="16"/>
      </w:rPr>
      <w:t>2/ABAR/PB</w:t>
    </w:r>
    <w:r w:rsidR="001551A3">
      <w:rPr>
        <w:rFonts w:ascii="Arial" w:hAnsi="Arial" w:cs="Arial"/>
        <w:bCs/>
        <w:i/>
        <w:sz w:val="16"/>
        <w:szCs w:val="16"/>
      </w:rPr>
      <w:t>/2018</w:t>
    </w:r>
    <w:r w:rsidR="00D23880">
      <w:rPr>
        <w:rFonts w:ascii="Arial" w:hAnsi="Arial" w:cs="Arial"/>
        <w:bCs/>
        <w:i/>
        <w:sz w:val="16"/>
        <w:szCs w:val="16"/>
      </w:rPr>
      <w:t xml:space="preserve"> -   </w:t>
    </w:r>
    <w:r w:rsidR="004A2DCB">
      <w:rPr>
        <w:rFonts w:ascii="Arial" w:hAnsi="Arial" w:cs="Arial"/>
        <w:bCs/>
        <w:i/>
        <w:sz w:val="16"/>
        <w:szCs w:val="16"/>
      </w:rPr>
      <w:t xml:space="preserve">„Dostawa płyt grzewczych”                                                                     Zał. nr. 8                </w:t>
    </w:r>
  </w:p>
  <w:p w:rsidR="00AB1EFD" w:rsidRDefault="00AB1EFD" w:rsidP="006D74B8">
    <w:pPr>
      <w:ind w:right="-142"/>
      <w:jc w:val="right"/>
      <w:rPr>
        <w:rFonts w:ascii="Arial" w:hAnsi="Arial" w:cs="Arial"/>
        <w:bCs/>
        <w:i/>
        <w:sz w:val="16"/>
        <w:szCs w:val="16"/>
      </w:rPr>
    </w:pPr>
  </w:p>
  <w:p w:rsidR="006D74B8" w:rsidRDefault="006D74B8" w:rsidP="006D74B8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A2DCB">
      <w:rPr>
        <w:rFonts w:ascii="Arial" w:hAnsi="Arial" w:cs="Arial"/>
        <w:bCs/>
        <w:i/>
        <w:sz w:val="16"/>
        <w:szCs w:val="16"/>
      </w:rPr>
      <w:t xml:space="preserve">                              </w:t>
    </w:r>
    <w:r>
      <w:rPr>
        <w:rFonts w:ascii="Arial" w:hAnsi="Arial" w:cs="Arial"/>
        <w:bCs/>
        <w:i/>
        <w:sz w:val="16"/>
        <w:szCs w:val="16"/>
      </w:rPr>
      <w:t xml:space="preserve"> </w:t>
    </w:r>
  </w:p>
  <w:p w:rsidR="00EE3202" w:rsidRDefault="00EE3202" w:rsidP="006D74B8">
    <w:pPr>
      <w:ind w:right="-142"/>
      <w:jc w:val="right"/>
      <w:rPr>
        <w:sz w:val="20"/>
        <w:szCs w:val="20"/>
      </w:rPr>
    </w:pP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A1E38"/>
    <w:rsid w:val="000C1C50"/>
    <w:rsid w:val="001551A3"/>
    <w:rsid w:val="001A6F80"/>
    <w:rsid w:val="002A55C8"/>
    <w:rsid w:val="0034582D"/>
    <w:rsid w:val="00377872"/>
    <w:rsid w:val="00380F82"/>
    <w:rsid w:val="004410C2"/>
    <w:rsid w:val="00442555"/>
    <w:rsid w:val="00456DC0"/>
    <w:rsid w:val="004A2DCB"/>
    <w:rsid w:val="005105CB"/>
    <w:rsid w:val="005A5D2D"/>
    <w:rsid w:val="00601BD5"/>
    <w:rsid w:val="00610F3D"/>
    <w:rsid w:val="006D74B8"/>
    <w:rsid w:val="00732C8E"/>
    <w:rsid w:val="00741711"/>
    <w:rsid w:val="007B249B"/>
    <w:rsid w:val="00864A72"/>
    <w:rsid w:val="008B3320"/>
    <w:rsid w:val="009374DB"/>
    <w:rsid w:val="009464FE"/>
    <w:rsid w:val="00964061"/>
    <w:rsid w:val="009A6B09"/>
    <w:rsid w:val="009C719F"/>
    <w:rsid w:val="00AA4753"/>
    <w:rsid w:val="00AB1EFD"/>
    <w:rsid w:val="00AC043C"/>
    <w:rsid w:val="00CA7EE2"/>
    <w:rsid w:val="00D23880"/>
    <w:rsid w:val="00DD0229"/>
    <w:rsid w:val="00E55DF6"/>
    <w:rsid w:val="00EA135A"/>
    <w:rsid w:val="00ED2BBC"/>
    <w:rsid w:val="00EE3202"/>
    <w:rsid w:val="00F42954"/>
    <w:rsid w:val="00F80A9A"/>
    <w:rsid w:val="00F97B61"/>
    <w:rsid w:val="00FA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58CDCFB-FFCE-498A-92F9-275D61E0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3</cp:revision>
  <cp:lastPrinted>2015-10-07T05:32:00Z</cp:lastPrinted>
  <dcterms:created xsi:type="dcterms:W3CDTF">2018-06-12T11:42:00Z</dcterms:created>
  <dcterms:modified xsi:type="dcterms:W3CDTF">2018-06-12T12:06:00Z</dcterms:modified>
</cp:coreProperties>
</file>