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EA676" w14:textId="77777777" w:rsidR="00415D2B" w:rsidRDefault="00740195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344CC24" w14:textId="77777777" w:rsidR="00415D2B" w:rsidRDefault="00415D2B">
      <w:pPr>
        <w:ind w:left="2124" w:firstLine="708"/>
        <w:rPr>
          <w:rFonts w:ascii="Arial" w:hAnsi="Arial" w:cs="Arial"/>
          <w:sz w:val="20"/>
          <w:szCs w:val="20"/>
        </w:rPr>
      </w:pPr>
    </w:p>
    <w:p w14:paraId="715861A8" w14:textId="77777777"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66A76F67" w14:textId="77777777"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4069A88C" w14:textId="77777777" w:rsidR="00415D2B" w:rsidRPr="002037C3" w:rsidRDefault="00740195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37C3">
        <w:rPr>
          <w:rFonts w:asciiTheme="minorHAnsi" w:hAnsiTheme="minorHAnsi" w:cstheme="minorHAnsi"/>
          <w:b/>
          <w:sz w:val="20"/>
          <w:szCs w:val="20"/>
        </w:rPr>
        <w:t>Oświadczenie   Oferenta  posiadającego   siedzibę poza  terytorium</w:t>
      </w:r>
    </w:p>
    <w:p w14:paraId="3073CC71" w14:textId="77777777" w:rsidR="00415D2B" w:rsidRPr="002037C3" w:rsidRDefault="00740195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37C3">
        <w:rPr>
          <w:rFonts w:asciiTheme="minorHAnsi" w:hAnsiTheme="minorHAnsi" w:cstheme="minorHAnsi"/>
          <w:b/>
          <w:sz w:val="20"/>
          <w:szCs w:val="20"/>
        </w:rPr>
        <w:t>Rzeczpospolitej    Polskiej.</w:t>
      </w:r>
    </w:p>
    <w:p w14:paraId="6576CCC3" w14:textId="77777777" w:rsidR="00415D2B" w:rsidRPr="002037C3" w:rsidRDefault="00415D2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99A3A25" w14:textId="5D0ADE01" w:rsidR="00415D2B" w:rsidRPr="002037C3" w:rsidRDefault="002037C3">
      <w:pPr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 xml:space="preserve">             Składając </w:t>
      </w:r>
      <w:r w:rsidR="00740195" w:rsidRPr="002037C3">
        <w:rPr>
          <w:rFonts w:asciiTheme="minorHAnsi" w:hAnsiTheme="minorHAnsi" w:cstheme="minorHAnsi"/>
          <w:sz w:val="20"/>
          <w:szCs w:val="20"/>
        </w:rPr>
        <w:t>ofertę</w:t>
      </w:r>
      <w:r w:rsidRPr="002037C3">
        <w:rPr>
          <w:rFonts w:asciiTheme="minorHAnsi" w:hAnsiTheme="minorHAnsi" w:cstheme="minorHAnsi"/>
          <w:sz w:val="20"/>
          <w:szCs w:val="20"/>
        </w:rPr>
        <w:t xml:space="preserve"> w postępowaniu zakupowym o</w:t>
      </w:r>
      <w:r w:rsidR="00740195" w:rsidRPr="002037C3">
        <w:rPr>
          <w:rFonts w:asciiTheme="minorHAnsi" w:hAnsiTheme="minorHAnsi" w:cstheme="minorHAnsi"/>
          <w:sz w:val="20"/>
          <w:szCs w:val="20"/>
        </w:rPr>
        <w:t xml:space="preserve"> nazwie:</w:t>
      </w:r>
    </w:p>
    <w:p w14:paraId="3EE77B8C" w14:textId="71B320B2" w:rsidR="00B7089E" w:rsidRPr="002037C3" w:rsidRDefault="00B7089E" w:rsidP="008E347E">
      <w:pPr>
        <w:pStyle w:val="Nagwek"/>
        <w:rPr>
          <w:rFonts w:eastAsia="SimSun" w:cs="Mangal"/>
          <w:b/>
          <w:sz w:val="20"/>
          <w:szCs w:val="20"/>
          <w:lang w:eastAsia="zh-CN" w:bidi="hi-IN"/>
        </w:rPr>
      </w:pPr>
      <w:r w:rsidRPr="002037C3">
        <w:rPr>
          <w:rFonts w:eastAsia="SimSun" w:cs="Mangal"/>
          <w:b/>
          <w:sz w:val="20"/>
          <w:szCs w:val="20"/>
          <w:lang w:eastAsia="zh-CN" w:bidi="hi-IN"/>
        </w:rPr>
        <w:t>„</w:t>
      </w:r>
      <w:r w:rsidR="00BA138D" w:rsidRPr="002037C3">
        <w:rPr>
          <w:rFonts w:eastAsia="SimSun" w:cs="Mangal"/>
          <w:b/>
          <w:sz w:val="20"/>
          <w:szCs w:val="20"/>
          <w:lang w:eastAsia="zh-CN" w:bidi="hi-IN"/>
        </w:rPr>
        <w:t>Do</w:t>
      </w:r>
      <w:r w:rsidR="002037C3" w:rsidRPr="002037C3">
        <w:rPr>
          <w:rFonts w:eastAsia="SimSun" w:cs="Mangal"/>
          <w:b/>
          <w:sz w:val="20"/>
          <w:szCs w:val="20"/>
          <w:lang w:eastAsia="zh-CN" w:bidi="hi-IN"/>
        </w:rPr>
        <w:t>s</w:t>
      </w:r>
      <w:r w:rsidR="009B3D6B">
        <w:rPr>
          <w:rFonts w:eastAsia="SimSun" w:cs="Mangal"/>
          <w:b/>
          <w:sz w:val="20"/>
          <w:szCs w:val="20"/>
          <w:lang w:eastAsia="zh-CN" w:bidi="hi-IN"/>
        </w:rPr>
        <w:t>tawa kauczuku izoprenowego</w:t>
      </w:r>
      <w:bookmarkStart w:id="0" w:name="_GoBack"/>
      <w:bookmarkEnd w:id="0"/>
      <w:r w:rsidR="00BA138D" w:rsidRPr="002037C3">
        <w:rPr>
          <w:rFonts w:eastAsia="SimSun" w:cs="Mangal"/>
          <w:b/>
          <w:sz w:val="20"/>
          <w:szCs w:val="20"/>
          <w:lang w:eastAsia="zh-CN" w:bidi="hi-IN"/>
        </w:rPr>
        <w:t>”</w:t>
      </w:r>
    </w:p>
    <w:p w14:paraId="6640F2C3" w14:textId="38B8264A" w:rsidR="00415D2B" w:rsidRPr="002037C3" w:rsidRDefault="00F6117F" w:rsidP="00C443C0">
      <w:pPr>
        <w:pStyle w:val="Nagwek"/>
        <w:tabs>
          <w:tab w:val="clear" w:pos="9637"/>
          <w:tab w:val="left" w:pos="4818"/>
        </w:tabs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>o</w:t>
      </w:r>
      <w:r w:rsidR="00740195" w:rsidRPr="002037C3">
        <w:rPr>
          <w:rFonts w:asciiTheme="minorHAnsi" w:hAnsiTheme="minorHAnsi" w:cstheme="minorHAnsi"/>
          <w:sz w:val="20"/>
          <w:szCs w:val="20"/>
        </w:rPr>
        <w:t>świadczamy, że :</w:t>
      </w:r>
      <w:r w:rsidR="00C443C0">
        <w:rPr>
          <w:rFonts w:asciiTheme="minorHAnsi" w:hAnsiTheme="minorHAnsi" w:cstheme="minorHAnsi"/>
          <w:sz w:val="20"/>
          <w:szCs w:val="20"/>
        </w:rPr>
        <w:tab/>
      </w:r>
    </w:p>
    <w:p w14:paraId="64AE0405" w14:textId="77777777" w:rsidR="00F6117F" w:rsidRPr="002037C3" w:rsidRDefault="00F6117F" w:rsidP="008E347E">
      <w:pPr>
        <w:pStyle w:val="Nagwek"/>
        <w:rPr>
          <w:rFonts w:asciiTheme="minorHAnsi" w:hAnsiTheme="minorHAnsi" w:cstheme="minorHAnsi"/>
          <w:sz w:val="20"/>
          <w:szCs w:val="20"/>
        </w:rPr>
      </w:pPr>
    </w:p>
    <w:p w14:paraId="02DD2437" w14:textId="029648AC" w:rsidR="00415D2B" w:rsidRPr="002037C3" w:rsidRDefault="00740195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 xml:space="preserve">         Mając  siedzibę  lub  miejsce zamieszkania  poza   terytorium   Rzeczpospolitej  Polskiej</w:t>
      </w:r>
      <w:r w:rsidR="008627F7" w:rsidRPr="002037C3">
        <w:rPr>
          <w:rFonts w:asciiTheme="minorHAnsi" w:hAnsiTheme="minorHAnsi" w:cstheme="minorHAnsi"/>
          <w:sz w:val="20"/>
          <w:szCs w:val="20"/>
        </w:rPr>
        <w:t xml:space="preserve"> </w:t>
      </w:r>
      <w:r w:rsidRPr="002037C3">
        <w:rPr>
          <w:rFonts w:asciiTheme="minorHAnsi" w:hAnsiTheme="minorHAnsi" w:cstheme="minorHAnsi"/>
          <w:sz w:val="20"/>
          <w:szCs w:val="20"/>
        </w:rPr>
        <w:t>potwierdzamy, że:</w:t>
      </w:r>
    </w:p>
    <w:p w14:paraId="78C2F0C6" w14:textId="77777777" w:rsidR="00415D2B" w:rsidRPr="002037C3" w:rsidRDefault="00BF57EB" w:rsidP="00BF57EB">
      <w:pPr>
        <w:pStyle w:val="Bezodstpw"/>
        <w:tabs>
          <w:tab w:val="left" w:pos="1935"/>
        </w:tabs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ab/>
      </w:r>
    </w:p>
    <w:p w14:paraId="699BCEDF" w14:textId="77777777" w:rsidR="00415D2B" w:rsidRPr="002037C3" w:rsidRDefault="00415D2B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7EDD9F16" w14:textId="490A837E" w:rsidR="00415D2B" w:rsidRPr="002037C3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>Jesteśmy uprawnieni  do  występowania  w obrocie  prawnym , nie  znajdujemy  się postępowaniu   upadłościowym   ani w  stanie  likwidacji  i nie toczy się w stosunku do nas postępowanie naprawcze.</w:t>
      </w:r>
    </w:p>
    <w:p w14:paraId="172D0AB4" w14:textId="770F3997" w:rsidR="00415D2B" w:rsidRPr="002037C3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 xml:space="preserve">Znajdujemy się w sytuacji ekonomicznej i finansowej  zapewniającej  wykonanie </w:t>
      </w:r>
      <w:r w:rsidR="00BD5D23" w:rsidRPr="002037C3">
        <w:rPr>
          <w:rFonts w:asciiTheme="minorHAnsi" w:hAnsiTheme="minorHAnsi" w:cstheme="minorHAnsi"/>
          <w:sz w:val="20"/>
          <w:szCs w:val="20"/>
        </w:rPr>
        <w:t>Zamówienia</w:t>
      </w:r>
      <w:r w:rsidRPr="002037C3">
        <w:rPr>
          <w:rFonts w:asciiTheme="minorHAnsi" w:hAnsiTheme="minorHAnsi" w:cstheme="minorHAnsi"/>
          <w:sz w:val="20"/>
          <w:szCs w:val="20"/>
        </w:rPr>
        <w:t>.</w:t>
      </w:r>
    </w:p>
    <w:p w14:paraId="36004AAC" w14:textId="77777777" w:rsidR="00415D2B" w:rsidRPr="002037C3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>Nie  orzeczono   wobec  nas  zakazu  ubiegania  się o  zamówienie.</w:t>
      </w:r>
    </w:p>
    <w:p w14:paraId="443D7390" w14:textId="37C525F6" w:rsidR="00415D2B" w:rsidRPr="002037C3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>Nie  zalegamy z  uiszczeniem  podatków, opłat  i składek na ubezpieczenie  społeczne</w:t>
      </w:r>
      <w:r w:rsidR="008627F7" w:rsidRPr="002037C3">
        <w:rPr>
          <w:rFonts w:asciiTheme="minorHAnsi" w:hAnsiTheme="minorHAnsi" w:cstheme="minorHAnsi"/>
          <w:sz w:val="20"/>
          <w:szCs w:val="20"/>
        </w:rPr>
        <w:br/>
      </w:r>
      <w:r w:rsidRPr="002037C3">
        <w:rPr>
          <w:rFonts w:asciiTheme="minorHAnsi" w:hAnsiTheme="minorHAnsi" w:cstheme="minorHAnsi"/>
          <w:sz w:val="20"/>
          <w:szCs w:val="20"/>
        </w:rPr>
        <w:t>lub zdrowotne.</w:t>
      </w:r>
    </w:p>
    <w:p w14:paraId="0487354E" w14:textId="77777777" w:rsidR="00415D2B" w:rsidRPr="002037C3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>Nie  mamy  żadnych  zaległości  płatniczych  w stosunku do właściwych  organów.</w:t>
      </w:r>
    </w:p>
    <w:p w14:paraId="5214AA95" w14:textId="77777777" w:rsidR="00415D2B" w:rsidRPr="008D1C3E" w:rsidRDefault="00415D2B">
      <w:pPr>
        <w:spacing w:after="0"/>
        <w:ind w:left="397"/>
        <w:rPr>
          <w:rFonts w:asciiTheme="minorHAnsi" w:hAnsiTheme="minorHAnsi" w:cstheme="minorHAnsi"/>
        </w:rPr>
      </w:pPr>
    </w:p>
    <w:p w14:paraId="7DE0E746" w14:textId="77777777" w:rsidR="00415D2B" w:rsidRPr="008D1C3E" w:rsidRDefault="00415D2B">
      <w:pPr>
        <w:spacing w:after="0"/>
        <w:ind w:left="397"/>
        <w:rPr>
          <w:rFonts w:asciiTheme="minorHAnsi" w:hAnsiTheme="minorHAnsi" w:cstheme="minorHAnsi"/>
        </w:rPr>
      </w:pPr>
    </w:p>
    <w:p w14:paraId="38155DC5" w14:textId="0E0EB97E" w:rsidR="00415D2B" w:rsidRPr="008D1C3E" w:rsidRDefault="00740195">
      <w:pPr>
        <w:spacing w:after="0"/>
        <w:ind w:left="397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                                         ……………………………………………………</w:t>
      </w:r>
      <w:r w:rsidR="008D1C3E">
        <w:rPr>
          <w:rFonts w:asciiTheme="minorHAnsi" w:hAnsiTheme="minorHAnsi" w:cstheme="minorHAnsi"/>
        </w:rPr>
        <w:t>…………….</w:t>
      </w:r>
      <w:r w:rsidRPr="008D1C3E">
        <w:rPr>
          <w:rFonts w:asciiTheme="minorHAnsi" w:hAnsiTheme="minorHAnsi" w:cstheme="minorHAnsi"/>
        </w:rPr>
        <w:t>…………………………</w:t>
      </w:r>
    </w:p>
    <w:p w14:paraId="26BB136D" w14:textId="1C4B0A8F" w:rsidR="00415D2B" w:rsidRPr="00D60363" w:rsidRDefault="00740195">
      <w:pPr>
        <w:spacing w:after="0"/>
        <w:ind w:left="397"/>
        <w:rPr>
          <w:rFonts w:asciiTheme="minorHAnsi" w:hAnsiTheme="minorHAnsi" w:cstheme="minorHAnsi"/>
          <w:sz w:val="18"/>
          <w:szCs w:val="18"/>
        </w:rPr>
      </w:pPr>
      <w:r w:rsidRPr="008D1C3E">
        <w:rPr>
          <w:rFonts w:asciiTheme="minorHAnsi" w:hAnsiTheme="minorHAnsi" w:cstheme="minorHAnsi"/>
        </w:rPr>
        <w:t xml:space="preserve">   </w:t>
      </w:r>
      <w:r w:rsidRPr="008D1C3E">
        <w:rPr>
          <w:rFonts w:asciiTheme="minorHAnsi" w:hAnsiTheme="minorHAnsi" w:cstheme="minorHAnsi"/>
        </w:rPr>
        <w:tab/>
      </w:r>
      <w:r w:rsidRPr="008D1C3E">
        <w:rPr>
          <w:rFonts w:asciiTheme="minorHAnsi" w:hAnsiTheme="minorHAnsi" w:cstheme="minorHAnsi"/>
        </w:rPr>
        <w:tab/>
      </w:r>
      <w:r w:rsidRPr="00D60363"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="00D60363">
        <w:rPr>
          <w:rFonts w:asciiTheme="minorHAnsi" w:hAnsiTheme="minorHAnsi" w:cstheme="minorHAnsi"/>
          <w:sz w:val="18"/>
          <w:szCs w:val="18"/>
        </w:rPr>
        <w:t xml:space="preserve">       </w:t>
      </w:r>
      <w:r w:rsidRPr="00D60363">
        <w:rPr>
          <w:rFonts w:asciiTheme="minorHAnsi" w:hAnsiTheme="minorHAnsi" w:cstheme="minorHAnsi"/>
          <w:sz w:val="18"/>
          <w:szCs w:val="18"/>
        </w:rPr>
        <w:t xml:space="preserve">   Data i podpis osób uprawnionych do reprezentowania Wykonawcy</w:t>
      </w:r>
    </w:p>
    <w:p w14:paraId="71E513A9" w14:textId="77777777" w:rsidR="00415D2B" w:rsidRPr="008D1C3E" w:rsidRDefault="00740195">
      <w:pPr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                                                                        </w:t>
      </w:r>
    </w:p>
    <w:p w14:paraId="7C303D24" w14:textId="77777777" w:rsidR="00415D2B" w:rsidRDefault="00415D2B">
      <w:pPr>
        <w:rPr>
          <w:rFonts w:ascii="Arial" w:hAnsi="Arial" w:cs="Arial"/>
          <w:sz w:val="20"/>
          <w:szCs w:val="20"/>
        </w:rPr>
      </w:pPr>
    </w:p>
    <w:p w14:paraId="61A68CEE" w14:textId="77777777" w:rsidR="00415D2B" w:rsidRDefault="00415D2B">
      <w:pPr>
        <w:rPr>
          <w:rFonts w:ascii="Arial" w:hAnsi="Arial" w:cs="Arial"/>
        </w:rPr>
      </w:pPr>
    </w:p>
    <w:p w14:paraId="4D79743B" w14:textId="77777777" w:rsidR="00415D2B" w:rsidRDefault="00415D2B">
      <w:pPr>
        <w:rPr>
          <w:rFonts w:ascii="Arial" w:hAnsi="Arial" w:cs="Arial"/>
        </w:rPr>
      </w:pPr>
    </w:p>
    <w:p w14:paraId="476CD93E" w14:textId="77777777"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6E103" w14:textId="77777777" w:rsidR="00CE243F" w:rsidRDefault="00CE243F">
      <w:pPr>
        <w:spacing w:after="0" w:line="240" w:lineRule="auto"/>
      </w:pPr>
      <w:r>
        <w:separator/>
      </w:r>
    </w:p>
  </w:endnote>
  <w:endnote w:type="continuationSeparator" w:id="0">
    <w:p w14:paraId="60150155" w14:textId="77777777" w:rsidR="00CE243F" w:rsidRDefault="00CE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8E72A" w14:textId="77777777" w:rsidR="00CE243F" w:rsidRDefault="00CE24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86A1721" w14:textId="77777777" w:rsidR="00CE243F" w:rsidRDefault="00CE2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1AE33" w14:textId="4013267D" w:rsidR="002037C3" w:rsidRPr="000903A1" w:rsidRDefault="009B3D6B" w:rsidP="002037C3">
    <w:pPr>
      <w:pStyle w:val="Nagwek"/>
      <w:rPr>
        <w:rFonts w:asciiTheme="minorHAnsi" w:hAnsiTheme="minorHAnsi" w:cstheme="minorHAnsi"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Postępowanie  nr 24/ABAR/TP/2023 – </w:t>
    </w:r>
    <w:r>
      <w:rPr>
        <w:rFonts w:ascii="Arial" w:hAnsi="Arial" w:cs="Arial"/>
        <w:bCs/>
        <w:i/>
        <w:color w:val="000000"/>
        <w:sz w:val="16"/>
        <w:szCs w:val="16"/>
      </w:rPr>
      <w:t xml:space="preserve">Dostawa kauczuku </w:t>
    </w:r>
    <w:proofErr w:type="spellStart"/>
    <w:r>
      <w:rPr>
        <w:rFonts w:ascii="Arial" w:hAnsi="Arial" w:cs="Arial"/>
        <w:bCs/>
        <w:i/>
        <w:color w:val="000000"/>
        <w:sz w:val="16"/>
        <w:szCs w:val="16"/>
      </w:rPr>
      <w:t>izoprenowego</w:t>
    </w:r>
    <w:proofErr w:type="spellEnd"/>
    <w:r w:rsidR="00C87F5A">
      <w:rPr>
        <w:rFonts w:ascii="Arial" w:hAnsi="Arial" w:cs="Arial"/>
        <w:bCs/>
        <w:i/>
        <w:color w:val="000000"/>
        <w:sz w:val="16"/>
        <w:szCs w:val="16"/>
      </w:rPr>
      <w:tab/>
    </w:r>
    <w:r>
      <w:rPr>
        <w:rFonts w:ascii="Arial" w:hAnsi="Arial" w:cs="Arial"/>
        <w:bCs/>
        <w:i/>
        <w:color w:val="000000"/>
        <w:sz w:val="16"/>
        <w:szCs w:val="16"/>
      </w:rPr>
      <w:t xml:space="preserve"> </w:t>
    </w:r>
    <w:r w:rsidR="002037C3" w:rsidRPr="000903A1">
      <w:rPr>
        <w:rFonts w:asciiTheme="minorHAnsi" w:hAnsiTheme="minorHAnsi" w:cstheme="minorHAnsi"/>
        <w:sz w:val="16"/>
        <w:szCs w:val="16"/>
      </w:rPr>
      <w:t xml:space="preserve">Zał. nr </w:t>
    </w:r>
    <w:r w:rsidR="002037C3">
      <w:rPr>
        <w:rFonts w:asciiTheme="minorHAnsi" w:hAnsiTheme="minorHAnsi" w:cstheme="minorHAnsi"/>
        <w:sz w:val="16"/>
        <w:szCs w:val="16"/>
      </w:rPr>
      <w:t>9</w:t>
    </w:r>
  </w:p>
  <w:p w14:paraId="4D1BEC7B" w14:textId="22D64069" w:rsidR="00CA0ECC" w:rsidRPr="001A045E" w:rsidRDefault="00CA0ECC" w:rsidP="00BA138D">
    <w:pPr>
      <w:pStyle w:val="Standard"/>
      <w:spacing w:line="360" w:lineRule="auto"/>
      <w:rPr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B"/>
    <w:rsid w:val="00007ADC"/>
    <w:rsid w:val="00016EC9"/>
    <w:rsid w:val="00067E73"/>
    <w:rsid w:val="00074F60"/>
    <w:rsid w:val="00090DB9"/>
    <w:rsid w:val="000B1652"/>
    <w:rsid w:val="000C4A42"/>
    <w:rsid w:val="000D4E95"/>
    <w:rsid w:val="000E37F0"/>
    <w:rsid w:val="00103AAA"/>
    <w:rsid w:val="001067E2"/>
    <w:rsid w:val="001527AC"/>
    <w:rsid w:val="001A045E"/>
    <w:rsid w:val="001A5ED6"/>
    <w:rsid w:val="001C2D79"/>
    <w:rsid w:val="001D4C10"/>
    <w:rsid w:val="001F584F"/>
    <w:rsid w:val="002037C3"/>
    <w:rsid w:val="002065AE"/>
    <w:rsid w:val="002366D3"/>
    <w:rsid w:val="002561D8"/>
    <w:rsid w:val="00271A05"/>
    <w:rsid w:val="00280D50"/>
    <w:rsid w:val="00296AD8"/>
    <w:rsid w:val="002B7C86"/>
    <w:rsid w:val="002D5D52"/>
    <w:rsid w:val="00304505"/>
    <w:rsid w:val="00307A22"/>
    <w:rsid w:val="003152F2"/>
    <w:rsid w:val="003649F2"/>
    <w:rsid w:val="003A0798"/>
    <w:rsid w:val="00405E5B"/>
    <w:rsid w:val="00413A62"/>
    <w:rsid w:val="00415D2B"/>
    <w:rsid w:val="00421B66"/>
    <w:rsid w:val="0042279B"/>
    <w:rsid w:val="004602B8"/>
    <w:rsid w:val="00463F16"/>
    <w:rsid w:val="004953C9"/>
    <w:rsid w:val="004C67A3"/>
    <w:rsid w:val="004E57D5"/>
    <w:rsid w:val="005063AD"/>
    <w:rsid w:val="00566E0F"/>
    <w:rsid w:val="005B3F88"/>
    <w:rsid w:val="005D77EC"/>
    <w:rsid w:val="005E1FC6"/>
    <w:rsid w:val="00612BA9"/>
    <w:rsid w:val="00620BE4"/>
    <w:rsid w:val="00646919"/>
    <w:rsid w:val="00686C11"/>
    <w:rsid w:val="00693FD6"/>
    <w:rsid w:val="006A0E7A"/>
    <w:rsid w:val="006A16F6"/>
    <w:rsid w:val="00711CF8"/>
    <w:rsid w:val="007149B6"/>
    <w:rsid w:val="00740195"/>
    <w:rsid w:val="007938AD"/>
    <w:rsid w:val="00797614"/>
    <w:rsid w:val="007C628C"/>
    <w:rsid w:val="007E74C5"/>
    <w:rsid w:val="007E7F0E"/>
    <w:rsid w:val="007F42DB"/>
    <w:rsid w:val="00800264"/>
    <w:rsid w:val="008110C0"/>
    <w:rsid w:val="00852D90"/>
    <w:rsid w:val="008627F7"/>
    <w:rsid w:val="00873EE3"/>
    <w:rsid w:val="00887A3A"/>
    <w:rsid w:val="00897A7E"/>
    <w:rsid w:val="008A6BC7"/>
    <w:rsid w:val="008B0143"/>
    <w:rsid w:val="008B0D51"/>
    <w:rsid w:val="008C17DB"/>
    <w:rsid w:val="008D1C3E"/>
    <w:rsid w:val="008E347E"/>
    <w:rsid w:val="009225B6"/>
    <w:rsid w:val="00930C8A"/>
    <w:rsid w:val="009712F3"/>
    <w:rsid w:val="0097439C"/>
    <w:rsid w:val="00996AD8"/>
    <w:rsid w:val="009B3D6B"/>
    <w:rsid w:val="009B7A8D"/>
    <w:rsid w:val="009E632B"/>
    <w:rsid w:val="00A16372"/>
    <w:rsid w:val="00A4545F"/>
    <w:rsid w:val="00A52007"/>
    <w:rsid w:val="00A52014"/>
    <w:rsid w:val="00A615E7"/>
    <w:rsid w:val="00AB481E"/>
    <w:rsid w:val="00AC443D"/>
    <w:rsid w:val="00AD2895"/>
    <w:rsid w:val="00B02481"/>
    <w:rsid w:val="00B31859"/>
    <w:rsid w:val="00B7089E"/>
    <w:rsid w:val="00BA138D"/>
    <w:rsid w:val="00BA3115"/>
    <w:rsid w:val="00BB53D6"/>
    <w:rsid w:val="00BC2F5F"/>
    <w:rsid w:val="00BD5D23"/>
    <w:rsid w:val="00BD7799"/>
    <w:rsid w:val="00BE5C7D"/>
    <w:rsid w:val="00BF57EB"/>
    <w:rsid w:val="00C0181C"/>
    <w:rsid w:val="00C17B80"/>
    <w:rsid w:val="00C443C0"/>
    <w:rsid w:val="00C60D95"/>
    <w:rsid w:val="00C77CC9"/>
    <w:rsid w:val="00C87F5A"/>
    <w:rsid w:val="00CA0ECC"/>
    <w:rsid w:val="00CA31EE"/>
    <w:rsid w:val="00CC4697"/>
    <w:rsid w:val="00CE243F"/>
    <w:rsid w:val="00D41A20"/>
    <w:rsid w:val="00D453DD"/>
    <w:rsid w:val="00D60363"/>
    <w:rsid w:val="00D93F48"/>
    <w:rsid w:val="00DB6471"/>
    <w:rsid w:val="00DC7238"/>
    <w:rsid w:val="00DE5AE3"/>
    <w:rsid w:val="00E41252"/>
    <w:rsid w:val="00E557E4"/>
    <w:rsid w:val="00E704BC"/>
    <w:rsid w:val="00ED1071"/>
    <w:rsid w:val="00F15363"/>
    <w:rsid w:val="00F3453B"/>
    <w:rsid w:val="00F6117F"/>
    <w:rsid w:val="00F93094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B3313A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Standard">
    <w:name w:val="Standard"/>
    <w:rsid w:val="00D6036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Andrzej Baryła</cp:lastModifiedBy>
  <cp:revision>9</cp:revision>
  <cp:lastPrinted>2014-04-01T11:09:00Z</cp:lastPrinted>
  <dcterms:created xsi:type="dcterms:W3CDTF">2022-12-19T08:46:00Z</dcterms:created>
  <dcterms:modified xsi:type="dcterms:W3CDTF">2023-07-19T08:54:00Z</dcterms:modified>
</cp:coreProperties>
</file>