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77FD0843" w14:textId="1C2DCA5B" w:rsidR="00F36D4E" w:rsidRPr="00EC0108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</w:t>
      </w:r>
      <w:r w:rsidR="000903A1">
        <w:rPr>
          <w:rFonts w:asciiTheme="minorHAnsi" w:eastAsia="SimSun" w:hAnsiTheme="minorHAnsi" w:cstheme="minorHAnsi"/>
          <w:b/>
          <w:sz w:val="22"/>
          <w:szCs w:val="22"/>
          <w:lang w:bidi="hi-IN"/>
        </w:rPr>
        <w:t>s</w:t>
      </w:r>
      <w:r w:rsidR="009A2DA4">
        <w:rPr>
          <w:rFonts w:asciiTheme="minorHAnsi" w:eastAsia="SimSun" w:hAnsiTheme="minorHAnsi" w:cstheme="minorHAnsi"/>
          <w:b/>
          <w:sz w:val="22"/>
          <w:szCs w:val="22"/>
          <w:lang w:bidi="hi-IN"/>
        </w:rPr>
        <w:t>tawę sadzy N-220</w:t>
      </w:r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D665" w14:textId="77777777" w:rsidR="00B33151" w:rsidRDefault="00B33151" w:rsidP="00456DC0">
      <w:r>
        <w:separator/>
      </w:r>
    </w:p>
  </w:endnote>
  <w:endnote w:type="continuationSeparator" w:id="0">
    <w:p w14:paraId="536F61A4" w14:textId="77777777" w:rsidR="00B33151" w:rsidRDefault="00B3315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B494" w14:textId="77777777" w:rsidR="009A2DA4" w:rsidRDefault="009A2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1574" w14:textId="77777777" w:rsidR="009A2DA4" w:rsidRDefault="009A2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A3C15" w14:textId="77777777" w:rsidR="009A2DA4" w:rsidRDefault="009A2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C45C" w14:textId="77777777" w:rsidR="00B33151" w:rsidRDefault="00B33151" w:rsidP="00456DC0">
      <w:r>
        <w:separator/>
      </w:r>
    </w:p>
  </w:footnote>
  <w:footnote w:type="continuationSeparator" w:id="0">
    <w:p w14:paraId="4A6D6B00" w14:textId="77777777" w:rsidR="00B33151" w:rsidRDefault="00B3315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9841" w14:textId="77777777" w:rsidR="009A2DA4" w:rsidRDefault="009A2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41EB1C6C" w:rsidR="000903A1" w:rsidRPr="000903A1" w:rsidRDefault="009A2DA4" w:rsidP="000903A1">
    <w:pPr>
      <w:pStyle w:val="Nagwek"/>
      <w:rPr>
        <w:rFonts w:asciiTheme="minorHAnsi" w:hAnsiTheme="minorHAnsi" w:cstheme="minorHAnsi"/>
        <w:sz w:val="16"/>
        <w:szCs w:val="16"/>
      </w:rPr>
    </w:pPr>
    <w:bookmarkStart w:id="0" w:name="_GoBack"/>
    <w:r>
      <w:rPr>
        <w:rFonts w:ascii="Arial" w:hAnsi="Arial" w:cs="Arial"/>
        <w:i/>
        <w:sz w:val="16"/>
        <w:szCs w:val="16"/>
      </w:rPr>
      <w:t>Postępowanie  nr 25</w:t>
    </w:r>
    <w:r w:rsidR="00A633A4">
      <w:rPr>
        <w:rFonts w:ascii="Arial" w:hAnsi="Arial" w:cs="Arial"/>
        <w:i/>
        <w:sz w:val="16"/>
        <w:szCs w:val="16"/>
      </w:rPr>
      <w:t>/ABAR/TP/2023</w:t>
    </w:r>
    <w:r w:rsidR="00A92A27">
      <w:rPr>
        <w:rFonts w:ascii="Arial" w:hAnsi="Arial" w:cs="Arial"/>
        <w:i/>
        <w:sz w:val="16"/>
        <w:szCs w:val="16"/>
      </w:rPr>
      <w:t xml:space="preserve"> – </w:t>
    </w:r>
    <w:r>
      <w:rPr>
        <w:rFonts w:ascii="Arial" w:hAnsi="Arial" w:cs="Arial"/>
        <w:bCs/>
        <w:i/>
        <w:color w:val="000000"/>
        <w:sz w:val="16"/>
        <w:szCs w:val="16"/>
      </w:rPr>
      <w:t>Dostawa sadzy N-220</w:t>
    </w:r>
    <w:r>
      <w:rPr>
        <w:rFonts w:ascii="Arial" w:hAnsi="Arial" w:cs="Arial"/>
        <w:bCs/>
        <w:i/>
        <w:color w:val="000000"/>
        <w:sz w:val="16"/>
        <w:szCs w:val="16"/>
      </w:rPr>
      <w:tab/>
    </w:r>
    <w:bookmarkEnd w:id="0"/>
    <w:r w:rsidR="00A92A27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0903A1">
      <w:rPr>
        <w:rFonts w:asciiTheme="minorHAnsi" w:hAnsiTheme="minorHAnsi" w:cstheme="minorHAnsi"/>
        <w:sz w:val="16"/>
        <w:szCs w:val="16"/>
      </w:rPr>
      <w:t xml:space="preserve">Zał. nr 3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0D35" w14:textId="77777777" w:rsidR="009A2DA4" w:rsidRDefault="009A2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16537"/>
    <w:rsid w:val="008502FE"/>
    <w:rsid w:val="00864B7F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2DA4"/>
    <w:rsid w:val="009A7DF1"/>
    <w:rsid w:val="009D300E"/>
    <w:rsid w:val="009E1104"/>
    <w:rsid w:val="00A07EA9"/>
    <w:rsid w:val="00A2399E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33151"/>
    <w:rsid w:val="00B3577C"/>
    <w:rsid w:val="00B408C8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B6E1D"/>
    <w:rsid w:val="00CE76F5"/>
    <w:rsid w:val="00D412F6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EC0108"/>
    <w:rsid w:val="00ED258F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8</cp:revision>
  <cp:lastPrinted>2015-10-07T05:32:00Z</cp:lastPrinted>
  <dcterms:created xsi:type="dcterms:W3CDTF">2022-12-19T08:41:00Z</dcterms:created>
  <dcterms:modified xsi:type="dcterms:W3CDTF">2023-07-17T11:56:00Z</dcterms:modified>
</cp:coreProperties>
</file>