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7552D73A" w:rsidR="00805C18" w:rsidRPr="00E126B4" w:rsidRDefault="00165E28" w:rsidP="00805C18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805C18">
        <w:rPr>
          <w:rFonts w:cs="Times New Roman"/>
          <w:sz w:val="22"/>
          <w:szCs w:val="22"/>
        </w:rPr>
        <w:t xml:space="preserve">Składając ofertę </w:t>
      </w:r>
      <w:r w:rsidR="00F1024B" w:rsidRPr="00805C18">
        <w:rPr>
          <w:rFonts w:cs="Times New Roman"/>
          <w:sz w:val="22"/>
          <w:szCs w:val="22"/>
        </w:rPr>
        <w:t xml:space="preserve">w postępowaniu </w:t>
      </w:r>
      <w:bookmarkStart w:id="0" w:name="_GoBack"/>
      <w:r w:rsidR="00F1024B" w:rsidRPr="00E126B4">
        <w:rPr>
          <w:rFonts w:cs="Times New Roman"/>
          <w:sz w:val="22"/>
          <w:szCs w:val="22"/>
        </w:rPr>
        <w:t>nr</w:t>
      </w:r>
      <w:r w:rsidR="0024101D" w:rsidRPr="00E126B4">
        <w:rPr>
          <w:rFonts w:cs="Times New Roman"/>
          <w:sz w:val="22"/>
          <w:szCs w:val="22"/>
        </w:rPr>
        <w:t xml:space="preserve"> </w:t>
      </w:r>
      <w:r w:rsidR="00E126B4" w:rsidRPr="00E126B4">
        <w:rPr>
          <w:rFonts w:cs="Arial"/>
          <w:kern w:val="0"/>
          <w:sz w:val="22"/>
          <w:szCs w:val="22"/>
        </w:rPr>
        <w:t>01/JKAC/KG/2024 – Usługa Odbioru i Zagospodarowania Odpadu Gumy Pełnej o Kodzie 07 02 80</w:t>
      </w:r>
    </w:p>
    <w:bookmarkEnd w:id="0"/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6061" w14:textId="77777777" w:rsidR="005847D2" w:rsidRDefault="005847D2" w:rsidP="00456DC0">
      <w:r>
        <w:separator/>
      </w:r>
    </w:p>
  </w:endnote>
  <w:endnote w:type="continuationSeparator" w:id="0">
    <w:p w14:paraId="5BE9016E" w14:textId="77777777" w:rsidR="005847D2" w:rsidRDefault="005847D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A768" w14:textId="77777777" w:rsidR="005847D2" w:rsidRDefault="005847D2" w:rsidP="00456DC0">
      <w:r>
        <w:separator/>
      </w:r>
    </w:p>
  </w:footnote>
  <w:footnote w:type="continuationSeparator" w:id="0">
    <w:p w14:paraId="0B6626F5" w14:textId="77777777" w:rsidR="005847D2" w:rsidRDefault="005847D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BE" w14:textId="3697FD92" w:rsidR="00021B1A" w:rsidRDefault="0081469B" w:rsidP="00021B1A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 w:rsidR="00E126B4" w:rsidRPr="00296FDC">
      <w:rPr>
        <w:rFonts w:cs="Arial"/>
        <w:kern w:val="0"/>
        <w:sz w:val="16"/>
        <w:szCs w:val="16"/>
      </w:rPr>
      <w:t>01/JKAC/KG/2024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zał. nr </w:t>
    </w:r>
    <w:r w:rsidR="0092371E">
      <w:rPr>
        <w:rFonts w:ascii="Arial" w:hAnsi="Arial" w:cs="Arial"/>
        <w:sz w:val="16"/>
        <w:szCs w:val="16"/>
      </w:rPr>
      <w:t>8</w:t>
    </w:r>
  </w:p>
  <w:p w14:paraId="5E04B2B5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C1522"/>
    <w:rsid w:val="004D2A2B"/>
    <w:rsid w:val="004E0E96"/>
    <w:rsid w:val="0050141C"/>
    <w:rsid w:val="005105CB"/>
    <w:rsid w:val="00524377"/>
    <w:rsid w:val="005556BE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507D"/>
    <w:rsid w:val="0066574C"/>
    <w:rsid w:val="00680B80"/>
    <w:rsid w:val="006936C8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F6E36"/>
    <w:rsid w:val="00917736"/>
    <w:rsid w:val="0092371E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E03B4E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20</cp:revision>
  <cp:lastPrinted>2023-04-12T05:43:00Z</cp:lastPrinted>
  <dcterms:created xsi:type="dcterms:W3CDTF">2021-09-13T11:00:00Z</dcterms:created>
  <dcterms:modified xsi:type="dcterms:W3CDTF">2024-01-18T13:15:00Z</dcterms:modified>
</cp:coreProperties>
</file>