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Default="00B30CB9">
      <w:pPr>
        <w:rPr>
          <w:rFonts w:cstheme="minorHAnsi"/>
        </w:rPr>
      </w:pPr>
    </w:p>
    <w:p w14:paraId="6EE19811" w14:textId="370F08DC" w:rsidR="006F7173" w:rsidRPr="00860D75" w:rsidRDefault="00B30CB9" w:rsidP="00D74260">
      <w:pPr>
        <w:pStyle w:val="Nagwek"/>
      </w:pPr>
      <w:r w:rsidRPr="00860D75">
        <w:rPr>
          <w:rFonts w:cstheme="minorHAnsi"/>
        </w:rPr>
        <w:t>Składając ofer</w:t>
      </w:r>
      <w:r w:rsidR="004169EA" w:rsidRPr="00860D75">
        <w:rPr>
          <w:rFonts w:cstheme="minorHAnsi"/>
        </w:rPr>
        <w:t xml:space="preserve">tę do </w:t>
      </w:r>
      <w:r w:rsidR="00313B02" w:rsidRPr="00860D75">
        <w:rPr>
          <w:rFonts w:cstheme="minorHAnsi"/>
        </w:rPr>
        <w:t xml:space="preserve">postępowania </w:t>
      </w:r>
      <w:r w:rsidR="00554BC0" w:rsidRPr="00860D75">
        <w:rPr>
          <w:rFonts w:cstheme="minorHAnsi"/>
        </w:rPr>
        <w:t xml:space="preserve">przetargowego nr </w:t>
      </w:r>
      <w:r w:rsidR="00584F4A">
        <w:rPr>
          <w:bCs/>
        </w:rPr>
        <w:t>10</w:t>
      </w:r>
      <w:r w:rsidR="00D74260" w:rsidRPr="00860D75">
        <w:rPr>
          <w:bCs/>
        </w:rPr>
        <w:t>/MTEL/DB/202</w:t>
      </w:r>
      <w:r w:rsidR="0065265F" w:rsidRPr="00860D75">
        <w:rPr>
          <w:bCs/>
        </w:rPr>
        <w:t>6</w:t>
      </w:r>
      <w:r w:rsidR="00D74260" w:rsidRPr="00860D75">
        <w:rPr>
          <w:bCs/>
        </w:rPr>
        <w:t xml:space="preserve"> – Usługa dostawy maszyn samosprzedających, </w:t>
      </w:r>
      <w:r w:rsidR="00554BC0" w:rsidRPr="00860D75">
        <w:rPr>
          <w:rFonts w:cstheme="minorHAnsi"/>
        </w:rPr>
        <w:t>oświadczamy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77777777" w:rsidR="00B30CB9" w:rsidRDefault="00B30CB9">
      <w:pPr>
        <w:rPr>
          <w:rFonts w:cstheme="minorHAnsi"/>
        </w:rPr>
      </w:pP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4D39" w14:textId="77777777" w:rsidR="00154042" w:rsidRDefault="00154042" w:rsidP="00B30CB9">
      <w:pPr>
        <w:spacing w:after="0" w:line="240" w:lineRule="auto"/>
      </w:pPr>
      <w:r>
        <w:separator/>
      </w:r>
    </w:p>
  </w:endnote>
  <w:endnote w:type="continuationSeparator" w:id="0">
    <w:p w14:paraId="5DCD904D" w14:textId="77777777" w:rsidR="00154042" w:rsidRDefault="00154042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F928" w14:textId="77777777" w:rsidR="00154042" w:rsidRDefault="00154042" w:rsidP="00B30CB9">
      <w:pPr>
        <w:spacing w:after="0" w:line="240" w:lineRule="auto"/>
      </w:pPr>
      <w:r>
        <w:separator/>
      </w:r>
    </w:p>
  </w:footnote>
  <w:footnote w:type="continuationSeparator" w:id="0">
    <w:p w14:paraId="275D3A0D" w14:textId="77777777" w:rsidR="00154042" w:rsidRDefault="00154042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F7D9" w14:textId="0A66596F" w:rsidR="00D74260" w:rsidRDefault="00D74260" w:rsidP="00D74260">
    <w:pPr>
      <w:pStyle w:val="Nagwek"/>
      <w:rPr>
        <w:bCs/>
        <w:i/>
        <w:sz w:val="18"/>
        <w:szCs w:val="18"/>
      </w:rPr>
    </w:pPr>
    <w:r w:rsidRPr="00BF4FAB">
      <w:rPr>
        <w:bCs/>
        <w:i/>
        <w:sz w:val="18"/>
        <w:szCs w:val="18"/>
      </w:rPr>
      <w:t xml:space="preserve">Postępowanie nr </w:t>
    </w:r>
    <w:r w:rsidR="00584F4A">
      <w:rPr>
        <w:bCs/>
        <w:i/>
        <w:sz w:val="18"/>
        <w:szCs w:val="18"/>
      </w:rPr>
      <w:t>10</w:t>
    </w:r>
    <w:r w:rsidRPr="00BF4FAB">
      <w:rPr>
        <w:bCs/>
        <w:i/>
        <w:sz w:val="18"/>
        <w:szCs w:val="18"/>
      </w:rPr>
      <w:t>/MTEL/DB/202</w:t>
    </w:r>
    <w:r w:rsidR="0065265F" w:rsidRPr="00BF4FAB">
      <w:rPr>
        <w:bCs/>
        <w:i/>
        <w:sz w:val="18"/>
        <w:szCs w:val="18"/>
      </w:rPr>
      <w:t>6</w:t>
    </w:r>
    <w:r w:rsidRPr="00BF4FAB">
      <w:rPr>
        <w:bCs/>
        <w:i/>
        <w:sz w:val="18"/>
        <w:szCs w:val="18"/>
      </w:rPr>
      <w:t xml:space="preserve"> – Usługa dostawy maszyn samosprzedających</w:t>
    </w:r>
  </w:p>
  <w:p w14:paraId="6EECFE60" w14:textId="77777777" w:rsidR="00584F4A" w:rsidRDefault="00584F4A" w:rsidP="00D74260">
    <w:pPr>
      <w:pStyle w:val="Nagwek"/>
      <w:rPr>
        <w:bCs/>
        <w:i/>
        <w:sz w:val="18"/>
        <w:szCs w:val="18"/>
      </w:rPr>
    </w:pPr>
  </w:p>
  <w:p w14:paraId="17148D04" w14:textId="664E312F" w:rsidR="00584F4A" w:rsidRPr="00BF4FAB" w:rsidRDefault="00584F4A" w:rsidP="00D74260">
    <w:pPr>
      <w:pStyle w:val="Nagwek"/>
      <w:rPr>
        <w:sz w:val="18"/>
        <w:szCs w:val="18"/>
      </w:rPr>
    </w:pPr>
    <w:r>
      <w:rPr>
        <w:bCs/>
        <w:i/>
        <w:sz w:val="18"/>
        <w:szCs w:val="18"/>
      </w:rPr>
      <w:t>Załącznik nr 14</w:t>
    </w:r>
  </w:p>
  <w:p w14:paraId="3DAC53A3" w14:textId="10733AE3" w:rsidR="00D74260" w:rsidRDefault="00D74260" w:rsidP="000476AC">
    <w:pPr>
      <w:pStyle w:val="Nagwek"/>
      <w:rPr>
        <w:rFonts w:cstheme="minorHAnsi"/>
        <w:bCs/>
        <w:iCs/>
        <w:sz w:val="16"/>
        <w:szCs w:val="16"/>
      </w:rPr>
    </w:pPr>
  </w:p>
  <w:p w14:paraId="2AD208EB" w14:textId="77777777" w:rsidR="00D74260" w:rsidRDefault="00D74260" w:rsidP="000476AC">
    <w:pPr>
      <w:pStyle w:val="Nagwek"/>
      <w:rPr>
        <w:rFonts w:cstheme="minorHAnsi"/>
        <w:bCs/>
        <w:iCs/>
        <w:sz w:val="16"/>
        <w:szCs w:val="16"/>
      </w:rPr>
    </w:pPr>
  </w:p>
  <w:p w14:paraId="402454DD" w14:textId="77777777" w:rsidR="00D74260" w:rsidRPr="000476AC" w:rsidRDefault="00D74260" w:rsidP="000476AC">
    <w:pPr>
      <w:pStyle w:val="Nagwek"/>
      <w:rPr>
        <w:rFonts w:cstheme="minorHAnsi"/>
        <w:bCs/>
        <w:iCs/>
        <w:sz w:val="16"/>
        <w:szCs w:val="16"/>
      </w:rPr>
    </w:pPr>
  </w:p>
  <w:p w14:paraId="2B2EC2DA" w14:textId="264671F4" w:rsidR="004169EA" w:rsidRPr="008362E6" w:rsidRDefault="004169EA" w:rsidP="00836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455782147">
    <w:abstractNumId w:val="5"/>
  </w:num>
  <w:num w:numId="2" w16cid:durableId="1870797417">
    <w:abstractNumId w:val="1"/>
  </w:num>
  <w:num w:numId="3" w16cid:durableId="1852717414">
    <w:abstractNumId w:val="0"/>
  </w:num>
  <w:num w:numId="4" w16cid:durableId="1809471262">
    <w:abstractNumId w:val="4"/>
  </w:num>
  <w:num w:numId="5" w16cid:durableId="1997222228">
    <w:abstractNumId w:val="2"/>
  </w:num>
  <w:num w:numId="6" w16cid:durableId="148335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B"/>
    <w:rsid w:val="00005C95"/>
    <w:rsid w:val="0001461A"/>
    <w:rsid w:val="00022097"/>
    <w:rsid w:val="000476AC"/>
    <w:rsid w:val="00067CE5"/>
    <w:rsid w:val="00073881"/>
    <w:rsid w:val="000E472E"/>
    <w:rsid w:val="00154042"/>
    <w:rsid w:val="00242CDA"/>
    <w:rsid w:val="00262DA3"/>
    <w:rsid w:val="00272B43"/>
    <w:rsid w:val="002A6B5E"/>
    <w:rsid w:val="002A7D92"/>
    <w:rsid w:val="002C3B0F"/>
    <w:rsid w:val="002C6BD4"/>
    <w:rsid w:val="002E45B4"/>
    <w:rsid w:val="00313B02"/>
    <w:rsid w:val="003B3E24"/>
    <w:rsid w:val="004169EA"/>
    <w:rsid w:val="004979AD"/>
    <w:rsid w:val="004A0AD5"/>
    <w:rsid w:val="004A3F17"/>
    <w:rsid w:val="004B0442"/>
    <w:rsid w:val="004C2063"/>
    <w:rsid w:val="004D330C"/>
    <w:rsid w:val="00504FEE"/>
    <w:rsid w:val="0051076B"/>
    <w:rsid w:val="0055056D"/>
    <w:rsid w:val="00554BC0"/>
    <w:rsid w:val="00584F4A"/>
    <w:rsid w:val="0063502B"/>
    <w:rsid w:val="0065265F"/>
    <w:rsid w:val="006573BE"/>
    <w:rsid w:val="0067297D"/>
    <w:rsid w:val="006D283D"/>
    <w:rsid w:val="006F7173"/>
    <w:rsid w:val="007B09B0"/>
    <w:rsid w:val="007B71FB"/>
    <w:rsid w:val="007F6BF1"/>
    <w:rsid w:val="00824B08"/>
    <w:rsid w:val="008362E6"/>
    <w:rsid w:val="00860D75"/>
    <w:rsid w:val="008C07AA"/>
    <w:rsid w:val="00906A14"/>
    <w:rsid w:val="00910A96"/>
    <w:rsid w:val="00925A61"/>
    <w:rsid w:val="009734E2"/>
    <w:rsid w:val="009B52B7"/>
    <w:rsid w:val="009B5D75"/>
    <w:rsid w:val="009D2D5A"/>
    <w:rsid w:val="00A97148"/>
    <w:rsid w:val="00B1530B"/>
    <w:rsid w:val="00B30CB9"/>
    <w:rsid w:val="00B37FFD"/>
    <w:rsid w:val="00B4655B"/>
    <w:rsid w:val="00B77CDC"/>
    <w:rsid w:val="00BF4FAB"/>
    <w:rsid w:val="00C85FDC"/>
    <w:rsid w:val="00C948A6"/>
    <w:rsid w:val="00CB60B5"/>
    <w:rsid w:val="00CD0142"/>
    <w:rsid w:val="00CE01AF"/>
    <w:rsid w:val="00CF1524"/>
    <w:rsid w:val="00D13EE7"/>
    <w:rsid w:val="00D74260"/>
    <w:rsid w:val="00D84BFA"/>
    <w:rsid w:val="00D86BDF"/>
    <w:rsid w:val="00D96B08"/>
    <w:rsid w:val="00DA0CCA"/>
    <w:rsid w:val="00E06DE3"/>
    <w:rsid w:val="00E437D2"/>
    <w:rsid w:val="00E47074"/>
    <w:rsid w:val="00E5636D"/>
    <w:rsid w:val="00E640BA"/>
    <w:rsid w:val="00E76531"/>
    <w:rsid w:val="00E82A34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Monika Telenga</cp:lastModifiedBy>
  <cp:revision>25</cp:revision>
  <cp:lastPrinted>2023-05-26T06:57:00Z</cp:lastPrinted>
  <dcterms:created xsi:type="dcterms:W3CDTF">2024-01-09T06:45:00Z</dcterms:created>
  <dcterms:modified xsi:type="dcterms:W3CDTF">2026-02-26T12:51:00Z</dcterms:modified>
</cp:coreProperties>
</file>